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41" w:rsidRDefault="00950441" w:rsidP="00950441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950441" w:rsidRDefault="00950441" w:rsidP="0095044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EDITAL ESPECÍFICO PARA SELEÇÃO DE ALUNOS/AS REGULARES INDÍGENAS</w:t>
      </w:r>
    </w:p>
    <w:p w:rsidR="00950441" w:rsidRDefault="00950441" w:rsidP="00950441">
      <w:pPr>
        <w:rPr>
          <w:rFonts w:ascii="Arial" w:eastAsia="Arial" w:hAnsi="Arial" w:cs="Arial"/>
          <w:b/>
          <w:sz w:val="24"/>
          <w:szCs w:val="24"/>
        </w:rPr>
      </w:pPr>
    </w:p>
    <w:p w:rsidR="00950441" w:rsidRDefault="00950441" w:rsidP="0095044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7</w:t>
      </w:r>
    </w:p>
    <w:p w:rsidR="00950441" w:rsidRDefault="00950441" w:rsidP="00950441">
      <w:pPr>
        <w:jc w:val="center"/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</w:p>
    <w:p w:rsidR="00950441" w:rsidRDefault="00950441" w:rsidP="0095044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CARTA DE ANUÊNCIA PARA PESQUISA</w:t>
      </w:r>
    </w:p>
    <w:p w:rsidR="00950441" w:rsidRDefault="00950441" w:rsidP="00950441">
      <w:pPr>
        <w:spacing w:after="160" w:line="259" w:lineRule="auto"/>
        <w:rPr>
          <w:rFonts w:ascii="Arial" w:eastAsia="Arial" w:hAnsi="Arial" w:cs="Arial"/>
          <w:color w:val="0000FF"/>
          <w:u w:val="single"/>
        </w:rPr>
      </w:pPr>
    </w:p>
    <w:p w:rsidR="00950441" w:rsidRDefault="00950441" w:rsidP="00950441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Comissão de Pós-Graduação</w:t>
      </w:r>
    </w:p>
    <w:p w:rsidR="00950441" w:rsidRDefault="00950441" w:rsidP="00950441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Pós-Graduação em Arqueologia</w:t>
      </w:r>
    </w:p>
    <w:p w:rsidR="00950441" w:rsidRDefault="00950441" w:rsidP="00950441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Museu de Arqueologia e Etnologia</w:t>
      </w:r>
    </w:p>
    <w:p w:rsidR="00950441" w:rsidRDefault="00950441" w:rsidP="00950441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de São Paulo</w:t>
      </w:r>
    </w:p>
    <w:p w:rsidR="00950441" w:rsidRDefault="00950441" w:rsidP="00950441">
      <w:pPr>
        <w:spacing w:after="160" w:line="360" w:lineRule="auto"/>
        <w:rPr>
          <w:rFonts w:ascii="Arial" w:eastAsia="Arial" w:hAnsi="Arial" w:cs="Arial"/>
        </w:rPr>
      </w:pPr>
    </w:p>
    <w:p w:rsidR="00950441" w:rsidRDefault="00950441" w:rsidP="00950441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Eu,__________________________________________________________________, na condição de responsável pelo acervo sob guarda _________________________________________________(nome da Instituição) declaro que _______________________________________________________ (nome por extenso da pessoa candidata ao processo seletivo), RG _______________________________(número do RG e órgão de expedição da </w:t>
      </w:r>
      <w:proofErr w:type="spellStart"/>
      <w:r>
        <w:rPr>
          <w:rFonts w:ascii="Arial" w:eastAsia="Arial" w:hAnsi="Arial" w:cs="Arial"/>
        </w:rPr>
        <w:t>pessaa</w:t>
      </w:r>
      <w:proofErr w:type="spellEnd"/>
      <w:r>
        <w:rPr>
          <w:rFonts w:ascii="Arial" w:eastAsia="Arial" w:hAnsi="Arial" w:cs="Arial"/>
        </w:rPr>
        <w:t xml:space="preserve"> candidata), CPF __________________________________(número do CPF da pessoa candidata) poderá utilizar as coleções/acervos _____________________________________________________________________(nome das coleções/acervos) para sua pesquisa de (   ) Mestrado   (   ) Doutorado.</w:t>
      </w:r>
    </w:p>
    <w:p w:rsidR="00950441" w:rsidRDefault="00950441" w:rsidP="00950441">
      <w:pPr>
        <w:spacing w:after="160" w:line="259" w:lineRule="auto"/>
        <w:rPr>
          <w:rFonts w:ascii="Arial" w:eastAsia="Arial" w:hAnsi="Arial" w:cs="Arial"/>
        </w:rPr>
      </w:pPr>
    </w:p>
    <w:p w:rsidR="00950441" w:rsidRDefault="00950441" w:rsidP="00950441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Localidade e Data:</w:t>
      </w:r>
    </w:p>
    <w:p w:rsidR="00950441" w:rsidRDefault="00950441" w:rsidP="00950441">
      <w:pPr>
        <w:rPr>
          <w:rFonts w:ascii="Arial" w:eastAsia="Arial" w:hAnsi="Arial" w:cs="Arial"/>
        </w:rPr>
      </w:pPr>
    </w:p>
    <w:p w:rsidR="00950441" w:rsidRDefault="00950441" w:rsidP="00950441">
      <w:pPr>
        <w:rPr>
          <w:rFonts w:ascii="Arial" w:eastAsia="Arial" w:hAnsi="Arial" w:cs="Arial"/>
        </w:rPr>
      </w:pPr>
    </w:p>
    <w:p w:rsidR="00950441" w:rsidRDefault="00950441" w:rsidP="00950441">
      <w:pP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Assinatura: </w:t>
      </w:r>
    </w:p>
    <w:p w:rsidR="00374A22" w:rsidRPr="00950441" w:rsidRDefault="00374A22" w:rsidP="00950441">
      <w:bookmarkStart w:id="0" w:name="_GoBack"/>
      <w:bookmarkEnd w:id="0"/>
    </w:p>
    <w:sectPr w:rsidR="00374A22" w:rsidRPr="00950441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0"/>
    <w:rsid w:val="00144782"/>
    <w:rsid w:val="00374A22"/>
    <w:rsid w:val="003D37C2"/>
    <w:rsid w:val="00697B10"/>
    <w:rsid w:val="00935DE0"/>
    <w:rsid w:val="00950441"/>
    <w:rsid w:val="00D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2</cp:revision>
  <dcterms:created xsi:type="dcterms:W3CDTF">2021-08-11T16:15:00Z</dcterms:created>
  <dcterms:modified xsi:type="dcterms:W3CDTF">2021-08-11T16:15:00Z</dcterms:modified>
</cp:coreProperties>
</file>